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139D4" w14:textId="77777777" w:rsidR="00AE2E8C" w:rsidRDefault="0012716E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科创助力板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入板材料清单</w:t>
      </w:r>
    </w:p>
    <w:p w14:paraId="00346EE8" w14:textId="77777777" w:rsidR="00AE2E8C" w:rsidRDefault="00AE2E8C">
      <w:pPr>
        <w:rPr>
          <w:rFonts w:asciiTheme="minorEastAsia" w:hAnsiTheme="minorEastAsia" w:cstheme="minorEastAsia"/>
          <w:sz w:val="28"/>
          <w:szCs w:val="28"/>
        </w:rPr>
      </w:pPr>
    </w:p>
    <w:p w14:paraId="768F7B8A" w14:textId="77777777" w:rsidR="00AE2E8C" w:rsidRDefault="0012716E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（一）上交所科创企业浙江培育中心（科创助力板）申请表（加盖企业公章</w:t>
      </w:r>
      <w:r>
        <w:rPr>
          <w:rFonts w:asciiTheme="minorEastAsia" w:hAnsiTheme="minorEastAsia" w:cstheme="minorEastAsia" w:hint="eastAsia"/>
          <w:sz w:val="28"/>
          <w:szCs w:val="28"/>
        </w:rPr>
        <w:t>、法人签字</w:t>
      </w:r>
      <w:r>
        <w:rPr>
          <w:rFonts w:asciiTheme="minorEastAsia" w:hAnsiTheme="minorEastAsia" w:cstheme="minorEastAsia" w:hint="eastAsia"/>
          <w:sz w:val="28"/>
          <w:szCs w:val="28"/>
        </w:rPr>
        <w:t>）；</w:t>
      </w:r>
    </w:p>
    <w:p w14:paraId="7983655A" w14:textId="77777777" w:rsidR="00AE2E8C" w:rsidRDefault="0012716E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（二）企业信息表（加盖企业公章）；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14:paraId="40D41E76" w14:textId="77777777" w:rsidR="00AE2E8C" w:rsidRDefault="0012716E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（三）营业执照（副本）复印件加盖</w:t>
      </w:r>
      <w:r>
        <w:rPr>
          <w:rFonts w:asciiTheme="minorEastAsia" w:hAnsiTheme="minorEastAsia" w:cstheme="minorEastAsia" w:hint="eastAsia"/>
          <w:sz w:val="28"/>
          <w:szCs w:val="28"/>
        </w:rPr>
        <w:t>企业</w:t>
      </w:r>
      <w:r>
        <w:rPr>
          <w:rFonts w:asciiTheme="minorEastAsia" w:hAnsiTheme="minorEastAsia" w:cstheme="minorEastAsia" w:hint="eastAsia"/>
          <w:sz w:val="28"/>
          <w:szCs w:val="28"/>
        </w:rPr>
        <w:t>公章；</w:t>
      </w:r>
    </w:p>
    <w:p w14:paraId="62430EDA" w14:textId="4FD8D4D7" w:rsidR="00AE2E8C" w:rsidRDefault="0012716E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</w:t>
      </w:r>
      <w:r w:rsidR="00567E07">
        <w:rPr>
          <w:rFonts w:asciiTheme="minorEastAsia" w:hAnsiTheme="minorEastAsia" w:cstheme="minorEastAsia" w:hint="eastAsia"/>
          <w:sz w:val="28"/>
          <w:szCs w:val="28"/>
        </w:rPr>
        <w:t>四</w:t>
      </w:r>
      <w:r>
        <w:rPr>
          <w:rFonts w:asciiTheme="minorEastAsia" w:hAnsiTheme="minorEastAsia" w:cstheme="minorEastAsia" w:hint="eastAsia"/>
          <w:sz w:val="28"/>
          <w:szCs w:val="28"/>
        </w:rPr>
        <w:t>）各市县（市、区）金融办、证券相关服务中介机构、创投机构等出具的推荐函（若有）；</w:t>
      </w:r>
    </w:p>
    <w:p w14:paraId="419DB137" w14:textId="77777777" w:rsidR="00AE2E8C" w:rsidRPr="00567E07" w:rsidRDefault="00AE2E8C">
      <w:pPr>
        <w:rPr>
          <w:rFonts w:asciiTheme="minorEastAsia" w:hAnsiTheme="minorEastAsia" w:cstheme="minorEastAsia"/>
          <w:sz w:val="28"/>
          <w:szCs w:val="28"/>
        </w:rPr>
      </w:pPr>
    </w:p>
    <w:sectPr w:rsidR="00AE2E8C" w:rsidRPr="00567E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757DC" w14:textId="77777777" w:rsidR="0012716E" w:rsidRDefault="0012716E" w:rsidP="00567E07">
      <w:r>
        <w:separator/>
      </w:r>
    </w:p>
  </w:endnote>
  <w:endnote w:type="continuationSeparator" w:id="0">
    <w:p w14:paraId="6DA7C2C6" w14:textId="77777777" w:rsidR="0012716E" w:rsidRDefault="0012716E" w:rsidP="0056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767C9" w14:textId="77777777" w:rsidR="0012716E" w:rsidRDefault="0012716E" w:rsidP="00567E07">
      <w:r>
        <w:separator/>
      </w:r>
    </w:p>
  </w:footnote>
  <w:footnote w:type="continuationSeparator" w:id="0">
    <w:p w14:paraId="39D96678" w14:textId="77777777" w:rsidR="0012716E" w:rsidRDefault="0012716E" w:rsidP="00567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75A37CD"/>
    <w:rsid w:val="0012716E"/>
    <w:rsid w:val="00567E07"/>
    <w:rsid w:val="00AE2E8C"/>
    <w:rsid w:val="43597F51"/>
    <w:rsid w:val="575A37CD"/>
    <w:rsid w:val="6B0D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7A2D9"/>
  <w15:docId w15:val="{545319EB-71EF-4B9A-962F-471BC297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7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67E07"/>
    <w:rPr>
      <w:kern w:val="2"/>
      <w:sz w:val="18"/>
      <w:szCs w:val="18"/>
    </w:rPr>
  </w:style>
  <w:style w:type="paragraph" w:styleId="a5">
    <w:name w:val="footer"/>
    <w:basedOn w:val="a"/>
    <w:link w:val="a6"/>
    <w:rsid w:val="00567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67E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徐曼</cp:lastModifiedBy>
  <cp:revision>2</cp:revision>
  <dcterms:created xsi:type="dcterms:W3CDTF">2021-03-17T02:51:00Z</dcterms:created>
  <dcterms:modified xsi:type="dcterms:W3CDTF">2021-04-01T06:49:00Z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01B6EC8FFEF6446780888379A9BF5883</vt:lpwstr>
  </property>
</Properties>
</file>